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D2C06" w14:textId="77777777" w:rsidR="00C23E7D" w:rsidRDefault="00C23E7D" w:rsidP="00C23E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970A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Сукня «Роксолана» червона</w:t>
      </w:r>
    </w:p>
    <w:p w14:paraId="7FDEC6BB" w14:textId="77777777" w:rsidR="00C23E7D" w:rsidRPr="00EE77B3" w:rsidRDefault="00C23E7D" w:rsidP="00C23E7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Україна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Pr="00EE77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Івано-Франківська область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Pr="00EE77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Коломия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Pr="00EE77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вул. Шарлая, 23</w:t>
      </w:r>
    </w:p>
    <w:p w14:paraId="207AEAFF" w14:textId="77777777" w:rsidR="00C23E7D" w:rsidRPr="00EE77B3" w:rsidRDefault="00C23E7D" w:rsidP="00C23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7B3">
        <w:rPr>
          <w:rFonts w:ascii="Times New Roman" w:eastAsia="Times New Roman" w:hAnsi="Times New Roman" w:cs="Times New Roman"/>
          <w:sz w:val="24"/>
          <w:szCs w:val="24"/>
          <w:lang w:eastAsia="ru-RU"/>
        </w:rPr>
        <w:t>+380930196009</w:t>
      </w:r>
    </w:p>
    <w:p w14:paraId="2696043E" w14:textId="77777777" w:rsidR="00C23E7D" w:rsidRPr="00EE77B3" w:rsidRDefault="00C23E7D" w:rsidP="00C23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7B3">
        <w:rPr>
          <w:rFonts w:ascii="Times New Roman" w:eastAsia="Times New Roman" w:hAnsi="Times New Roman" w:cs="Times New Roman"/>
          <w:sz w:val="24"/>
          <w:szCs w:val="24"/>
          <w:lang w:eastAsia="ru-RU"/>
        </w:rPr>
        <w:t>Діма</w:t>
      </w:r>
    </w:p>
    <w:p w14:paraId="642D7C90" w14:textId="77777777" w:rsidR="00C23E7D" w:rsidRPr="00EE77B3" w:rsidRDefault="00C23E7D" w:rsidP="00C23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7B3">
        <w:rPr>
          <w:rFonts w:ascii="Times New Roman" w:eastAsia="Times New Roman" w:hAnsi="Times New Roman" w:cs="Times New Roman"/>
          <w:sz w:val="24"/>
          <w:szCs w:val="24"/>
          <w:lang w:eastAsia="ru-RU"/>
        </w:rPr>
        <w:t>+380955584354</w:t>
      </w:r>
    </w:p>
    <w:p w14:paraId="40108970" w14:textId="77777777" w:rsidR="00C23E7D" w:rsidRPr="00EE77B3" w:rsidRDefault="00C23E7D" w:rsidP="00C23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7B3">
        <w:rPr>
          <w:rFonts w:ascii="Times New Roman" w:eastAsia="Times New Roman" w:hAnsi="Times New Roman" w:cs="Times New Roman"/>
          <w:sz w:val="24"/>
          <w:szCs w:val="24"/>
          <w:lang w:eastAsia="ru-RU"/>
        </w:rPr>
        <w:t>Іра</w:t>
      </w:r>
    </w:p>
    <w:p w14:paraId="55756175" w14:textId="77777777" w:rsidR="00C23E7D" w:rsidRPr="00EE77B3" w:rsidRDefault="00C23E7D" w:rsidP="00C23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7B3">
        <w:rPr>
          <w:rFonts w:ascii="Times New Roman" w:eastAsia="Times New Roman" w:hAnsi="Times New Roman" w:cs="Times New Roman"/>
          <w:sz w:val="24"/>
          <w:szCs w:val="24"/>
          <w:lang w:eastAsia="ru-RU"/>
        </w:rPr>
        <w:t>+380968327464</w:t>
      </w:r>
    </w:p>
    <w:p w14:paraId="1328A231" w14:textId="77777777" w:rsidR="00C23E7D" w:rsidRPr="00EE77B3" w:rsidRDefault="00C23E7D" w:rsidP="00C23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7B3">
        <w:rPr>
          <w:rFonts w:ascii="Times New Roman" w:eastAsia="Times New Roman" w:hAnsi="Times New Roman" w:cs="Times New Roman"/>
          <w:sz w:val="24"/>
          <w:szCs w:val="24"/>
          <w:lang w:eastAsia="ru-RU"/>
        </w:rPr>
        <w:t>ViberІра</w:t>
      </w:r>
    </w:p>
    <w:p w14:paraId="18E2FFBB" w14:textId="77777777" w:rsidR="00C23E7D" w:rsidRPr="00EE77B3" w:rsidRDefault="00C23E7D" w:rsidP="00C23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7B3">
        <w:rPr>
          <w:rFonts w:ascii="Times New Roman" w:eastAsia="Times New Roman" w:hAnsi="Times New Roman" w:cs="Times New Roman"/>
          <w:sz w:val="24"/>
          <w:szCs w:val="24"/>
          <w:lang w:eastAsia="ru-RU"/>
        </w:rPr>
        <w:t>+380673419278</w:t>
      </w:r>
    </w:p>
    <w:p w14:paraId="577958D0" w14:textId="77777777" w:rsidR="00C23E7D" w:rsidRPr="00EE77B3" w:rsidRDefault="00C23E7D" w:rsidP="00C23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7B3">
        <w:rPr>
          <w:rFonts w:ascii="Times New Roman" w:eastAsia="Times New Roman" w:hAnsi="Times New Roman" w:cs="Times New Roman"/>
          <w:sz w:val="24"/>
          <w:szCs w:val="24"/>
          <w:lang w:eastAsia="ru-RU"/>
        </w:rPr>
        <w:t>Діма</w:t>
      </w:r>
    </w:p>
    <w:p w14:paraId="65510006" w14:textId="77777777" w:rsidR="00C23E7D" w:rsidRPr="00EE77B3" w:rsidRDefault="00793F26" w:rsidP="00C23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ooltip="kol.vyshyvka@gmail.com" w:history="1">
        <w:r w:rsidR="00C23E7D" w:rsidRPr="00EE77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kol.vyshyvka@gmail.com</w:t>
        </w:r>
      </w:hyperlink>
    </w:p>
    <w:p w14:paraId="6F7AC590" w14:textId="77777777" w:rsidR="00C23E7D" w:rsidRPr="002970AB" w:rsidRDefault="00793F26" w:rsidP="00C23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C23E7D" w:rsidRPr="00EE77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Подробнее: https://ukryarmarka.com.ua/p637499312-vishite-plattya-vechirni.html</w:t>
        </w:r>
      </w:hyperlink>
    </w:p>
    <w:p w14:paraId="53FA07EB" w14:textId="77777777" w:rsidR="00C23E7D" w:rsidRPr="002970AB" w:rsidRDefault="00C23E7D" w:rsidP="00C23E7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970A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970A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"https://image.ua.market/storage/640x640/4/d/4/9/4d499dbd32148571e7381583e8cb8d21.jpg" \o "" </w:instrText>
      </w:r>
      <w:r w:rsidRPr="002970A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14:paraId="3A0E9DB6" w14:textId="77777777" w:rsidR="00C23E7D" w:rsidRPr="002970AB" w:rsidRDefault="00C23E7D" w:rsidP="00C23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0A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C6B5715" wp14:editId="6CF8BCB5">
            <wp:extent cx="4057650" cy="6096000"/>
            <wp:effectExtent l="0" t="0" r="0" b="0"/>
            <wp:docPr id="6" name="Рисунок 6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279B7" w14:textId="391AF386" w:rsidR="00C23E7D" w:rsidRPr="00C23E7D" w:rsidRDefault="00C23E7D" w:rsidP="00C23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0A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23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довга сукня з червоним орнаментом.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297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Ціна: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1</w:t>
      </w:r>
      <w:r w:rsidR="00045D6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00 </w:t>
      </w:r>
      <w:r w:rsidRPr="00297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грн. /шт. </w:t>
      </w:r>
    </w:p>
    <w:p w14:paraId="778E650B" w14:textId="77777777" w:rsidR="00C23E7D" w:rsidRDefault="00C23E7D" w:rsidP="00C23E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0388C6C4" w14:textId="1E952998" w:rsidR="00C23E7D" w:rsidRDefault="00C23E7D" w:rsidP="00C23E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5F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Український костюм для дівчинки "Пава" (червоний)</w:t>
      </w:r>
    </w:p>
    <w:p w14:paraId="379F0EC8" w14:textId="77777777" w:rsidR="00793F26" w:rsidRPr="00EE77B3" w:rsidRDefault="00793F26" w:rsidP="00793F2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Україна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Pr="00EE77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Івано-Франківська область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Pr="00EE77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Коломия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Pr="00EE77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вул. Шарлая, 23</w:t>
      </w:r>
    </w:p>
    <w:p w14:paraId="5B697FD6" w14:textId="5FBEC58F" w:rsidR="00793F26" w:rsidRPr="00793F26" w:rsidRDefault="00793F26" w:rsidP="00793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7B3">
        <w:rPr>
          <w:rFonts w:ascii="Times New Roman" w:eastAsia="Times New Roman" w:hAnsi="Times New Roman" w:cs="Times New Roman"/>
          <w:sz w:val="24"/>
          <w:szCs w:val="24"/>
          <w:lang w:eastAsia="ru-RU"/>
        </w:rPr>
        <w:t>+380930196009</w:t>
      </w:r>
    </w:p>
    <w:p w14:paraId="313DFCA2" w14:textId="77777777" w:rsidR="00C23E7D" w:rsidRDefault="00C23E7D" w:rsidP="00C23E7D">
      <w:pPr>
        <w:spacing w:before="100" w:beforeAutospacing="1" w:after="100" w:afterAutospacing="1" w:line="240" w:lineRule="auto"/>
        <w:outlineLvl w:val="0"/>
      </w:pPr>
      <w:r>
        <w:t xml:space="preserve">Крамниця українського одягу "Козак-style" </w:t>
      </w:r>
    </w:p>
    <w:p w14:paraId="3211ABDE" w14:textId="77777777" w:rsidR="00C23E7D" w:rsidRDefault="00793F26" w:rsidP="00C23E7D">
      <w:pPr>
        <w:spacing w:before="100" w:beforeAutospacing="1" w:after="100" w:afterAutospacing="1" w:line="240" w:lineRule="auto"/>
        <w:outlineLvl w:val="0"/>
      </w:pPr>
      <w:hyperlink r:id="rId9" w:history="1">
        <w:r w:rsidR="00C23E7D">
          <w:rPr>
            <w:rStyle w:val="a3"/>
          </w:rPr>
          <w:t>Подробнее: https://kozakstyle.com/p579927279-ukrayinskij-kostyum-dlya.html</w:t>
        </w:r>
      </w:hyperlink>
    </w:p>
    <w:p w14:paraId="6AFB3565" w14:textId="77777777" w:rsidR="00C23E7D" w:rsidRPr="001C6B70" w:rsidRDefault="00C23E7D" w:rsidP="00C23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B70">
        <w:rPr>
          <w:rFonts w:ascii="Times New Roman" w:eastAsia="Times New Roman" w:hAnsi="Times New Roman" w:cs="Times New Roman"/>
          <w:sz w:val="24"/>
          <w:szCs w:val="24"/>
          <w:lang w:eastAsia="ru-RU"/>
        </w:rPr>
        <w:t>+380669261879</w:t>
      </w:r>
    </w:p>
    <w:p w14:paraId="423C440D" w14:textId="77777777" w:rsidR="00C23E7D" w:rsidRPr="001C6B70" w:rsidRDefault="00C23E7D" w:rsidP="00C23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B70">
        <w:rPr>
          <w:rFonts w:ascii="Times New Roman" w:eastAsia="Times New Roman" w:hAnsi="Times New Roman" w:cs="Times New Roman"/>
          <w:sz w:val="24"/>
          <w:szCs w:val="24"/>
          <w:lang w:eastAsia="ru-RU"/>
        </w:rPr>
        <w:t>Vodafone (Сергій)</w:t>
      </w:r>
    </w:p>
    <w:p w14:paraId="1D0B70FB" w14:textId="77777777" w:rsidR="00C23E7D" w:rsidRPr="001C6B70" w:rsidRDefault="00C23E7D" w:rsidP="00C23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B70">
        <w:rPr>
          <w:rFonts w:ascii="Times New Roman" w:eastAsia="Times New Roman" w:hAnsi="Times New Roman" w:cs="Times New Roman"/>
          <w:sz w:val="24"/>
          <w:szCs w:val="24"/>
          <w:lang w:eastAsia="ru-RU"/>
        </w:rPr>
        <w:t>+380739261879</w:t>
      </w:r>
    </w:p>
    <w:p w14:paraId="5AFA00E2" w14:textId="77777777" w:rsidR="00C23E7D" w:rsidRPr="001C6B70" w:rsidRDefault="00C23E7D" w:rsidP="00C23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B70">
        <w:rPr>
          <w:rFonts w:ascii="Times New Roman" w:eastAsia="Times New Roman" w:hAnsi="Times New Roman" w:cs="Times New Roman"/>
          <w:sz w:val="24"/>
          <w:szCs w:val="24"/>
          <w:lang w:eastAsia="ru-RU"/>
        </w:rPr>
        <w:t>lifecell (Сергій)</w:t>
      </w:r>
    </w:p>
    <w:p w14:paraId="4400C4AE" w14:textId="77777777" w:rsidR="00C23E7D" w:rsidRPr="001C6B70" w:rsidRDefault="00C23E7D" w:rsidP="00C23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B70">
        <w:rPr>
          <w:rFonts w:ascii="Times New Roman" w:eastAsia="Times New Roman" w:hAnsi="Times New Roman" w:cs="Times New Roman"/>
          <w:sz w:val="24"/>
          <w:szCs w:val="24"/>
          <w:lang w:eastAsia="ru-RU"/>
        </w:rPr>
        <w:t>+380684553038</w:t>
      </w:r>
    </w:p>
    <w:p w14:paraId="6C86143C" w14:textId="77777777" w:rsidR="00C23E7D" w:rsidRPr="001C6B70" w:rsidRDefault="00C23E7D" w:rsidP="00C23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C6B7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Київстар (Сергій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6EC33782" w14:textId="77777777" w:rsidR="00C23E7D" w:rsidRPr="00EE05A0" w:rsidRDefault="00793F26" w:rsidP="00C23E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uk-UA" w:eastAsia="ru-RU"/>
        </w:rPr>
      </w:pPr>
      <w:hyperlink r:id="rId10" w:history="1">
        <w:r w:rsidR="00C23E7D" w:rsidRPr="00EE05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Подробнее:</w:t>
        </w:r>
        <w:r w:rsidR="00C23E7D" w:rsidRPr="001C6B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https</w:t>
        </w:r>
        <w:r w:rsidR="00C23E7D" w:rsidRPr="00EE05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://</w:t>
        </w:r>
        <w:r w:rsidR="00C23E7D" w:rsidRPr="001C6B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kozakstyle</w:t>
        </w:r>
        <w:r w:rsidR="00C23E7D" w:rsidRPr="00EE05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r w:rsidR="00C23E7D" w:rsidRPr="001C6B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com</w:t>
        </w:r>
        <w:r w:rsidR="00C23E7D" w:rsidRPr="00EE05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/</w:t>
        </w:r>
        <w:r w:rsidR="00C23E7D" w:rsidRPr="001C6B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</w:t>
        </w:r>
        <w:r w:rsidR="00C23E7D" w:rsidRPr="00EE05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250455176-</w:t>
        </w:r>
        <w:r w:rsidR="00C23E7D" w:rsidRPr="001C6B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kostyum</w:t>
        </w:r>
        <w:r w:rsidR="00C23E7D" w:rsidRPr="00EE05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-</w:t>
        </w:r>
        <w:r w:rsidR="00C23E7D" w:rsidRPr="001C6B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ukrayinskij</w:t>
        </w:r>
        <w:r w:rsidR="00C23E7D" w:rsidRPr="00EE05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-</w:t>
        </w:r>
        <w:r w:rsidR="00C23E7D" w:rsidRPr="001C6B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dlya</w:t>
        </w:r>
        <w:r w:rsidR="00C23E7D" w:rsidRPr="00EE05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r w:rsidR="00C23E7D" w:rsidRPr="001C6B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html</w:t>
        </w:r>
      </w:hyperlink>
    </w:p>
    <w:p w14:paraId="52355DDA" w14:textId="77777777" w:rsidR="00C23E7D" w:rsidRPr="00C15F53" w:rsidRDefault="00C23E7D" w:rsidP="00C23E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 439 грн.</w:t>
      </w:r>
    </w:p>
    <w:p w14:paraId="645E5620" w14:textId="77777777" w:rsidR="00C23E7D" w:rsidRPr="00C15F53" w:rsidRDefault="00C23E7D" w:rsidP="00C23E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Код: 06111</w:t>
      </w:r>
    </w:p>
    <w:p w14:paraId="7628F4FF" w14:textId="1C4BD7EB" w:rsidR="00C23E7D" w:rsidRDefault="00C23E7D"/>
    <w:p w14:paraId="4E0F20AB" w14:textId="22C7A844" w:rsidR="00C23E7D" w:rsidRDefault="00C23E7D">
      <w:r w:rsidRPr="00C15F5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8380E9D" wp14:editId="5A608AB9">
            <wp:extent cx="2686050" cy="2914650"/>
            <wp:effectExtent l="0" t="0" r="0" b="0"/>
            <wp:docPr id="1" name="Рисунок 1" descr="Український костюм для дівчинки &quot;Пава&quot; (червоний)">
              <a:hlinkClick xmlns:a="http://schemas.openxmlformats.org/drawingml/2006/main" r:id="rId11" tgtFrame="&quot;_blank&quot;" tooltip="&quot;Український костюм для дівчинки &quot;Пава&quot; (червоний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країнський костюм для дівчинки &quot;Пава&quot; (червоний)">
                      <a:hlinkClick r:id="rId11" tgtFrame="&quot;_blank&quot;" tooltip="&quot;Український костюм для дівчинки &quot;Пава&quot; (червоний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51373" w14:textId="77777777" w:rsidR="00793F26" w:rsidRDefault="00793F26" w:rsidP="00C23E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440B4D02" w14:textId="2797F473" w:rsidR="00C23E7D" w:rsidRDefault="00C23E7D" w:rsidP="00C23E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5F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Костюм український для хлопчика синій  (Вишиванка ручної роботи)</w:t>
      </w:r>
    </w:p>
    <w:p w14:paraId="3D9174D9" w14:textId="77777777" w:rsidR="00793F26" w:rsidRPr="00EE77B3" w:rsidRDefault="00793F26" w:rsidP="00793F2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Україна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Pr="00EE77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Івано-Франківська область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Pr="00EE77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Коломия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Pr="00EE77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вул. Шарлая, 23</w:t>
      </w:r>
    </w:p>
    <w:p w14:paraId="0B89B92C" w14:textId="7A516A77" w:rsidR="00793F26" w:rsidRPr="00793F26" w:rsidRDefault="00793F26" w:rsidP="00793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7B3">
        <w:rPr>
          <w:rFonts w:ascii="Times New Roman" w:eastAsia="Times New Roman" w:hAnsi="Times New Roman" w:cs="Times New Roman"/>
          <w:sz w:val="24"/>
          <w:szCs w:val="24"/>
          <w:lang w:eastAsia="ru-RU"/>
        </w:rPr>
        <w:t>+380930196009</w:t>
      </w:r>
    </w:p>
    <w:p w14:paraId="00962890" w14:textId="77777777" w:rsidR="00C23E7D" w:rsidRPr="00C15F53" w:rsidRDefault="00C23E7D" w:rsidP="00C23E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439 грн.</w:t>
      </w:r>
    </w:p>
    <w:p w14:paraId="1B9ED6D6" w14:textId="77777777" w:rsidR="00C23E7D" w:rsidRPr="00C15F53" w:rsidRDefault="00C23E7D" w:rsidP="00C23E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C15F5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379 грн/шт.</w:t>
      </w:r>
    </w:p>
    <w:p w14:paraId="37A47DE6" w14:textId="77777777" w:rsidR="00C23E7D" w:rsidRPr="00C15F53" w:rsidRDefault="00C23E7D" w:rsidP="00C23E7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C15F5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при замовленні від 5 шт.</w:t>
      </w:r>
    </w:p>
    <w:p w14:paraId="3C7EC1B3" w14:textId="77777777" w:rsidR="00C23E7D" w:rsidRPr="00C15F53" w:rsidRDefault="00C23E7D" w:rsidP="00C23E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наявності</w:t>
      </w:r>
    </w:p>
    <w:p w14:paraId="65D9C9CA" w14:textId="77777777" w:rsidR="00C23E7D" w:rsidRPr="00C15F53" w:rsidRDefault="00C23E7D" w:rsidP="00C23E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Оптом і в роздріб</w:t>
      </w:r>
    </w:p>
    <w:p w14:paraId="6F1F3B72" w14:textId="77777777" w:rsidR="00C23E7D" w:rsidRPr="00C15F53" w:rsidRDefault="00C23E7D" w:rsidP="00C23E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Код: К2ср</w:t>
      </w:r>
    </w:p>
    <w:p w14:paraId="033FDCEE" w14:textId="77777777" w:rsidR="00C23E7D" w:rsidRDefault="00C23E7D"/>
    <w:p w14:paraId="193541E5" w14:textId="0B19840E" w:rsidR="00C23E7D" w:rsidRDefault="00C23E7D">
      <w:r w:rsidRPr="00C15F5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CEBD5FD" wp14:editId="28F70FCB">
            <wp:extent cx="5940425" cy="3972560"/>
            <wp:effectExtent l="0" t="0" r="3175" b="8890"/>
            <wp:docPr id="2" name="Рисунок 2" descr="Костюм український для хлопчика синій ( від 5 по 8 років). (Вишиванка ручної роботи)">
              <a:hlinkClick xmlns:a="http://schemas.openxmlformats.org/drawingml/2006/main" r:id="rId13" tgtFrame="&quot;_blank&quot;" tooltip="&quot;Костюм український для хлопчика синій ( від 5 по 8 років). (Вишиванка ручної роботи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стюм український для хлопчика синій ( від 5 по 8 років). (Вишиванка ручної роботи)">
                      <a:hlinkClick r:id="rId13" tgtFrame="&quot;_blank&quot;" tooltip="&quot;Костюм український для хлопчика синій ( від 5 по 8 років). (Вишиванка ручної роботи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1ACCA" w14:textId="77777777" w:rsidR="00C23E7D" w:rsidRDefault="00C23E7D" w:rsidP="00C23E7D">
      <w:pPr>
        <w:pStyle w:val="1"/>
      </w:pPr>
    </w:p>
    <w:p w14:paraId="7BF59F26" w14:textId="77777777" w:rsidR="00C23E7D" w:rsidRDefault="00C23E7D" w:rsidP="00C23E7D">
      <w:pPr>
        <w:pStyle w:val="1"/>
      </w:pPr>
    </w:p>
    <w:p w14:paraId="014D0D3E" w14:textId="77777777" w:rsidR="00C23E7D" w:rsidRDefault="00C23E7D" w:rsidP="00C23E7D">
      <w:pPr>
        <w:pStyle w:val="1"/>
      </w:pPr>
    </w:p>
    <w:p w14:paraId="4DDC8EF2" w14:textId="77777777" w:rsidR="00C23E7D" w:rsidRDefault="00C23E7D" w:rsidP="00C23E7D">
      <w:pPr>
        <w:pStyle w:val="1"/>
      </w:pPr>
    </w:p>
    <w:p w14:paraId="38C766B8" w14:textId="0401A326" w:rsidR="00C23E7D" w:rsidRDefault="00C23E7D" w:rsidP="00C23E7D">
      <w:pPr>
        <w:pStyle w:val="1"/>
        <w:rPr>
          <w:rStyle w:val="model"/>
        </w:rPr>
      </w:pPr>
      <w:r>
        <w:lastRenderedPageBreak/>
        <w:t>Чоловіча вишита сорочка вишиванка White 3</w:t>
      </w:r>
      <w:r>
        <w:rPr>
          <w:rStyle w:val="model"/>
        </w:rPr>
        <w:t> (UKR-1173)</w:t>
      </w:r>
    </w:p>
    <w:p w14:paraId="54BC7609" w14:textId="77777777" w:rsidR="00C23E7D" w:rsidRDefault="00C23E7D" w:rsidP="00C23E7D">
      <w:r>
        <w:t>м. Вишневе, вул. Молодіжна, 32А</w:t>
      </w:r>
    </w:p>
    <w:p w14:paraId="5D092543" w14:textId="77777777" w:rsidR="00C23E7D" w:rsidRDefault="00C23E7D" w:rsidP="00C23E7D">
      <w:r>
        <w:rPr>
          <w:b/>
          <w:bCs/>
        </w:rPr>
        <w:t xml:space="preserve">Телефони: </w:t>
      </w:r>
      <w:r>
        <w:br/>
        <w:t>+38 (099) 152-33-23</w:t>
      </w:r>
      <w:r>
        <w:br/>
        <w:t>+38 (067) 152-33-23</w:t>
      </w:r>
      <w:r>
        <w:br/>
        <w:t>+38 (093) 152-33-23</w:t>
      </w:r>
    </w:p>
    <w:p w14:paraId="42E76E0E" w14:textId="77777777" w:rsidR="00C23E7D" w:rsidRDefault="00C23E7D" w:rsidP="00C23E7D">
      <w:r>
        <w:t>Графік роботи Пн-Пт.</w:t>
      </w:r>
    </w:p>
    <w:p w14:paraId="4375EC72" w14:textId="77777777" w:rsidR="00C23E7D" w:rsidRDefault="00C23E7D" w:rsidP="00C23E7D">
      <w:r>
        <w:t>Час роботи з 9:00 до 18:00</w:t>
      </w:r>
    </w:p>
    <w:p w14:paraId="1DFCB7B2" w14:textId="77777777" w:rsidR="00C23E7D" w:rsidRPr="00BD78E1" w:rsidRDefault="00C23E7D" w:rsidP="00C23E7D">
      <w:pPr>
        <w:rPr>
          <w:lang w:val="en-US"/>
        </w:rPr>
      </w:pPr>
      <w:r w:rsidRPr="00BD78E1">
        <w:rPr>
          <w:lang w:val="en-US"/>
        </w:rPr>
        <w:t>Skype fifar07</w:t>
      </w:r>
    </w:p>
    <w:p w14:paraId="031FD8D2" w14:textId="77777777" w:rsidR="00C23E7D" w:rsidRPr="00BD78E1" w:rsidRDefault="00C23E7D" w:rsidP="00C23E7D">
      <w:pPr>
        <w:rPr>
          <w:lang w:val="en-US"/>
        </w:rPr>
      </w:pPr>
      <w:r w:rsidRPr="00BD78E1">
        <w:rPr>
          <w:lang w:val="en-US"/>
        </w:rPr>
        <w:t>info@ukrglamour.com.ua</w:t>
      </w:r>
    </w:p>
    <w:p w14:paraId="77CDA9C2" w14:textId="77777777" w:rsidR="00C23E7D" w:rsidRPr="00C23E7D" w:rsidRDefault="00C23E7D" w:rsidP="00C23E7D">
      <w:pPr>
        <w:rPr>
          <w:lang w:val="en-US"/>
        </w:rPr>
      </w:pPr>
      <w:r>
        <w:t>Ціна</w:t>
      </w:r>
      <w:r w:rsidRPr="00C23E7D">
        <w:rPr>
          <w:lang w:val="en-US"/>
        </w:rPr>
        <w:t xml:space="preserve"> </w:t>
      </w:r>
    </w:p>
    <w:p w14:paraId="0AFCF6D2" w14:textId="6BCDF701" w:rsidR="00C23E7D" w:rsidRPr="00C23E7D" w:rsidRDefault="00C23E7D" w:rsidP="00C23E7D">
      <w:pPr>
        <w:rPr>
          <w:lang w:val="en-US"/>
        </w:rPr>
      </w:pPr>
      <w:r w:rsidRPr="00C23E7D">
        <w:rPr>
          <w:rStyle w:val="pricevalue"/>
          <w:lang w:val="en-US"/>
        </w:rPr>
        <w:t>700.00</w:t>
      </w:r>
      <w:r w:rsidRPr="00C23E7D">
        <w:rPr>
          <w:rStyle w:val="curencytext"/>
          <w:lang w:val="en-US"/>
        </w:rPr>
        <w:t xml:space="preserve"> </w:t>
      </w:r>
      <w:r>
        <w:rPr>
          <w:rStyle w:val="curencytext"/>
        </w:rPr>
        <w:t>грн</w:t>
      </w:r>
      <w:r w:rsidRPr="00C23E7D">
        <w:rPr>
          <w:rStyle w:val="curencytext"/>
          <w:lang w:val="en-US"/>
        </w:rPr>
        <w:t>.</w:t>
      </w:r>
    </w:p>
    <w:p w14:paraId="2595918F" w14:textId="77777777" w:rsidR="00C23E7D" w:rsidRDefault="00C23E7D" w:rsidP="00C23E7D">
      <w:pPr>
        <w:numPr>
          <w:ilvl w:val="0"/>
          <w:numId w:val="4"/>
        </w:numPr>
        <w:spacing w:before="100" w:beforeAutospacing="1" w:after="100" w:afterAutospacing="1" w:line="240" w:lineRule="auto"/>
      </w:pPr>
    </w:p>
    <w:p w14:paraId="28CA7065" w14:textId="3596CCFE" w:rsidR="00C23E7D" w:rsidRDefault="00C23E7D" w:rsidP="00C23E7D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noProof/>
        </w:rPr>
        <w:drawing>
          <wp:inline distT="0" distB="0" distL="0" distR="0" wp14:anchorId="7946A196" wp14:editId="1E07D2A2">
            <wp:extent cx="2562225" cy="3228975"/>
            <wp:effectExtent l="0" t="0" r="9525" b="9525"/>
            <wp:docPr id="11" name="Рисунок 11" descr="Чоловіча вишита сорочка вишиванка White 3 (UKR-1173) Ціна 915.00 грн.- 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оловіча вишита сорочка вишиванка White 3 (UKR-1173) Ціна 915.00 грн.- Фото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9D0EE" w14:textId="77777777" w:rsidR="00C23E7D" w:rsidRDefault="00793F26" w:rsidP="00C23E7D">
      <w:hyperlink r:id="rId16" w:anchor="tab-description" w:history="1">
        <w:r w:rsidR="00C23E7D">
          <w:rPr>
            <w:rStyle w:val="a3"/>
          </w:rPr>
          <w:t>Опис</w:t>
        </w:r>
      </w:hyperlink>
      <w:r w:rsidR="00C23E7D">
        <w:t xml:space="preserve"> </w:t>
      </w:r>
      <w:hyperlink r:id="rId17" w:anchor="tab-attribute" w:history="1">
        <w:r w:rsidR="00C23E7D">
          <w:rPr>
            <w:rStyle w:val="a3"/>
          </w:rPr>
          <w:t>Специфікація</w:t>
        </w:r>
      </w:hyperlink>
      <w:r w:rsidR="00C23E7D">
        <w:t xml:space="preserve"> Традиційна чоловіча сорочка з довгими рукавами зі 100% льону, виконана з красивим і яскравим малюнком в сірих, жовтих і білих тонах. Широка вишивка в середині грудей частково повторюється на складеному трикутному комірі і манжетах. Сорочка виготовлена ​​з натурального льону, добре пропускає повітря, не деформується і не втрачає колір після прання.</w:t>
      </w:r>
      <w:r w:rsidR="00C23E7D">
        <w:br/>
        <w:t>Ця модель універсальна, тому що вона виконана в класичному стилі і добре поєднується з джинсами і брюками. Ідеально поєднується також з жилетом і курткою. Стримана колірна гамма і унікальний дизайн допомагають людині створити гармонійний і стильний образ, завдяки якому він може творчо працювати в будь-якому бізнесі.</w:t>
      </w:r>
    </w:p>
    <w:p w14:paraId="11D940B3" w14:textId="77777777" w:rsidR="00C23E7D" w:rsidRDefault="00C23E7D"/>
    <w:sectPr w:rsidR="00C23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76317"/>
    <w:multiLevelType w:val="multilevel"/>
    <w:tmpl w:val="6658B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B14E89"/>
    <w:multiLevelType w:val="multilevel"/>
    <w:tmpl w:val="45A8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AF4B66"/>
    <w:multiLevelType w:val="multilevel"/>
    <w:tmpl w:val="BD08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C82F89"/>
    <w:multiLevelType w:val="multilevel"/>
    <w:tmpl w:val="C2223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7E0"/>
    <w:rsid w:val="00045D60"/>
    <w:rsid w:val="00347C83"/>
    <w:rsid w:val="00793F26"/>
    <w:rsid w:val="00881E75"/>
    <w:rsid w:val="00BA57E0"/>
    <w:rsid w:val="00C2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323E3"/>
  <w15:chartTrackingRefBased/>
  <w15:docId w15:val="{025B203C-0DB3-4F86-81B8-020F40898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3E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3E7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23E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odel">
    <w:name w:val="model"/>
    <w:basedOn w:val="a0"/>
    <w:rsid w:val="00C23E7D"/>
  </w:style>
  <w:style w:type="character" w:customStyle="1" w:styleId="pricevalue">
    <w:name w:val="pricevalue"/>
    <w:basedOn w:val="a0"/>
    <w:rsid w:val="00C23E7D"/>
  </w:style>
  <w:style w:type="character" w:customStyle="1" w:styleId="curencytext">
    <w:name w:val="curencytext"/>
    <w:basedOn w:val="a0"/>
    <w:rsid w:val="00C23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mages.ua.prom.st/362452082_w640_h640_kostyum-ukrayinskij-dlya.jp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mage.ua.market/storage/640x640/4/d/4/9/4d499dbd32148571e7381583e8cb8d21.jpg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ukrglamour.com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krglamour.com.u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kryarmarka.com.ua/p637499312-vishite-plattya-vechirni.html" TargetMode="External"/><Relationship Id="rId11" Type="http://schemas.openxmlformats.org/officeDocument/2006/relationships/hyperlink" Target="https://images.ua.prom.st/897640098_w640_h640_ukrayinskij-kostyum-dlya.jpg" TargetMode="External"/><Relationship Id="rId5" Type="http://schemas.openxmlformats.org/officeDocument/2006/relationships/hyperlink" Target="mailto:kol.vyshyvka@gmail.com" TargetMode="External"/><Relationship Id="rId15" Type="http://schemas.openxmlformats.org/officeDocument/2006/relationships/image" Target="media/image4.jpeg"/><Relationship Id="rId10" Type="http://schemas.openxmlformats.org/officeDocument/2006/relationships/hyperlink" Target="https://kozakstyle.com/p250455176-kostyum-ukrayinskij-dlya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kozakstyle.com/p579927279-ukrayinskij-kostyum-dlya.html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2021-08-30T14:03:00Z</dcterms:created>
  <dcterms:modified xsi:type="dcterms:W3CDTF">2021-09-23T05:33:00Z</dcterms:modified>
</cp:coreProperties>
</file>